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9835E6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</w:t>
      </w:r>
      <w:r w:rsidR="00A9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F43D16" w:rsidRDefault="00A9285E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200C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43D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60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4E18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4D4865" w:rsidRPr="004D4865" w:rsidRDefault="00AE19C5" w:rsidP="004D486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="004D4865"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4D4865" w:rsidRPr="004D4865" w:rsidRDefault="004D4865" w:rsidP="004D486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proofErr w:type="spellStart"/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Внести</w:t>
      </w:r>
      <w:proofErr w:type="spellEnd"/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зміни до рішення 48 сесії міської ради сьомого скликання від 21 грудня 2018 року «Про міський </w:t>
      </w: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4D4865" w:rsidRPr="004D4865" w:rsidRDefault="004D4865" w:rsidP="004D486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4D4865" w:rsidRPr="004D4865" w:rsidRDefault="004D4865" w:rsidP="004D486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4D4865" w:rsidRPr="004D4865" w:rsidRDefault="004D4865" w:rsidP="004D48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видатки міського бюджету у сумі 182944875 гривень, у тому числі видатки загального фонду міського бюджету </w:t>
      </w:r>
      <w:r w:rsidRPr="004D4865">
        <w:rPr>
          <w:rFonts w:ascii="Times New Roman" w:eastAsia="Times New Roman" w:hAnsi="Times New Roman" w:cs="Times New Roman"/>
          <w:sz w:val="28"/>
          <w:szCs w:val="28"/>
          <w:lang w:eastAsia="ru-RU"/>
        </w:rPr>
        <w:t>145398088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Pr="004D4865">
        <w:rPr>
          <w:rFonts w:ascii="Times New Roman" w:eastAsia="Times New Roman" w:hAnsi="Times New Roman" w:cs="Times New Roman"/>
          <w:sz w:val="28"/>
          <w:szCs w:val="28"/>
          <w:lang w:eastAsia="ru-RU"/>
        </w:rPr>
        <w:t>37546787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3;</w:t>
      </w:r>
    </w:p>
    <w:p w:rsidR="004D4865" w:rsidRPr="004D4865" w:rsidRDefault="004D4865" w:rsidP="004D48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профіцит за загальним фондом міського бюджету у сумі </w:t>
      </w:r>
      <w:r w:rsidRPr="004D4865">
        <w:rPr>
          <w:rFonts w:ascii="Times New Roman" w:eastAsia="Times New Roman" w:hAnsi="Times New Roman" w:cs="Times New Roman"/>
          <w:sz w:val="28"/>
          <w:szCs w:val="28"/>
          <w:lang w:eastAsia="ru-RU"/>
        </w:rPr>
        <w:t>21892566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4D4865" w:rsidRPr="004D4865" w:rsidRDefault="004D4865" w:rsidP="004D48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Pr="004D4865">
        <w:rPr>
          <w:rFonts w:ascii="Times New Roman" w:eastAsia="Times New Roman" w:hAnsi="Times New Roman" w:cs="Times New Roman"/>
          <w:sz w:val="28"/>
          <w:szCs w:val="28"/>
          <w:lang w:eastAsia="ru-RU"/>
        </w:rPr>
        <w:t>21892566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4D4865" w:rsidRPr="004D4865" w:rsidRDefault="004D4865" w:rsidP="004D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865" w:rsidRPr="004D4865" w:rsidRDefault="004D4865" w:rsidP="004D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4D4865" w:rsidRPr="004D4865" w:rsidRDefault="004D4865" w:rsidP="004D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865" w:rsidRPr="004D4865" w:rsidRDefault="004D4865" w:rsidP="004D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Установити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розмі</w:t>
      </w:r>
      <w:proofErr w:type="gramStart"/>
      <w:r w:rsidRPr="004D486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фінансування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спеціальному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фонду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бюджету за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залишку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коштів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на 01.01.2019 року в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сумі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865">
        <w:rPr>
          <w:rFonts w:ascii="Times New Roman" w:eastAsia="Calibri" w:hAnsi="Times New Roman" w:cs="Times New Roman"/>
          <w:sz w:val="28"/>
          <w:szCs w:val="28"/>
          <w:lang w:val="uk-UA"/>
        </w:rPr>
        <w:t>8787384</w:t>
      </w:r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4865">
        <w:rPr>
          <w:rFonts w:ascii="Times New Roman" w:eastAsia="Calibri" w:hAnsi="Times New Roman" w:cs="Times New Roman"/>
          <w:sz w:val="28"/>
          <w:szCs w:val="28"/>
        </w:rPr>
        <w:t>гривень</w:t>
      </w:r>
      <w:proofErr w:type="spellEnd"/>
      <w:r w:rsidRPr="004D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2 до цього рішення.</w:t>
      </w:r>
    </w:p>
    <w:p w:rsidR="004D4865" w:rsidRPr="004D4865" w:rsidRDefault="004D4865" w:rsidP="004D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65" w:rsidRPr="004D4865" w:rsidRDefault="004D4865" w:rsidP="004D486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з додатком 5. </w:t>
      </w:r>
    </w:p>
    <w:p w:rsidR="004D4865" w:rsidRPr="004D4865" w:rsidRDefault="004D4865" w:rsidP="004D486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4D4865" w:rsidRPr="004D4865" w:rsidRDefault="004D4865" w:rsidP="004D486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4D4865" w:rsidRPr="004D4865" w:rsidRDefault="004D4865" w:rsidP="004D486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7.   Додатки  </w:t>
      </w: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2, 3, 5, 6, 7  </w:t>
      </w: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4D4865" w:rsidRPr="004D4865" w:rsidRDefault="004D4865" w:rsidP="004D486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6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4D486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4D486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4D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9835E6" w:rsidRDefault="009835E6" w:rsidP="009835E6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</w:t>
      </w:r>
      <w:r w:rsidRPr="009835E6">
        <w:rPr>
          <w:b/>
          <w:sz w:val="28"/>
        </w:rPr>
        <w:t xml:space="preserve">     </w:t>
      </w:r>
      <w:bookmarkStart w:id="0" w:name="_GoBack"/>
      <w:bookmarkEnd w:id="0"/>
      <w:r>
        <w:rPr>
          <w:b/>
          <w:sz w:val="28"/>
        </w:rPr>
        <w:t xml:space="preserve">        Л.НЕДОЛУГА</w:t>
      </w:r>
    </w:p>
    <w:p w:rsidR="000E6355" w:rsidRPr="009835E6" w:rsidRDefault="000E6355" w:rsidP="009835E6">
      <w:pPr>
        <w:rPr>
          <w:rFonts w:ascii="Times New Roman" w:hAnsi="Times New Roman" w:cs="Times New Roman"/>
          <w:i/>
        </w:rPr>
      </w:pPr>
    </w:p>
    <w:sectPr w:rsidR="000E6355" w:rsidRPr="009835E6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51C38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22528"/>
    <w:rsid w:val="004D4865"/>
    <w:rsid w:val="004E1857"/>
    <w:rsid w:val="004F0F43"/>
    <w:rsid w:val="005C4868"/>
    <w:rsid w:val="005D1FD8"/>
    <w:rsid w:val="006005EF"/>
    <w:rsid w:val="007908F9"/>
    <w:rsid w:val="007A1C14"/>
    <w:rsid w:val="007E58FA"/>
    <w:rsid w:val="00821741"/>
    <w:rsid w:val="00861F72"/>
    <w:rsid w:val="008736B3"/>
    <w:rsid w:val="008E3DD8"/>
    <w:rsid w:val="0090009C"/>
    <w:rsid w:val="00907BE5"/>
    <w:rsid w:val="009835E6"/>
    <w:rsid w:val="009966E8"/>
    <w:rsid w:val="00A07477"/>
    <w:rsid w:val="00A9285E"/>
    <w:rsid w:val="00AA2C0E"/>
    <w:rsid w:val="00AC1FFB"/>
    <w:rsid w:val="00AE19C5"/>
    <w:rsid w:val="00B549DA"/>
    <w:rsid w:val="00B65F93"/>
    <w:rsid w:val="00B72B8C"/>
    <w:rsid w:val="00B9116F"/>
    <w:rsid w:val="00BB6DDA"/>
    <w:rsid w:val="00BE7C77"/>
    <w:rsid w:val="00D85268"/>
    <w:rsid w:val="00DE29F9"/>
    <w:rsid w:val="00E45B00"/>
    <w:rsid w:val="00F10F90"/>
    <w:rsid w:val="00F43D1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503C-A9D4-44A5-BA36-F62D3AA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2019-11-18T14:25:00Z</cp:lastPrinted>
  <dcterms:created xsi:type="dcterms:W3CDTF">2019-11-12T08:49:00Z</dcterms:created>
  <dcterms:modified xsi:type="dcterms:W3CDTF">2019-11-18T14:25:00Z</dcterms:modified>
</cp:coreProperties>
</file>